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8F14FA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31726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45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2021-07-01T06:14:22Z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A35B1B90A7FE4FEB83540C257FC4579A</vt:lpwstr>
  </property>
</Properties>
</file>