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药品黄色价签（</w:t>
      </w:r>
      <w:r>
        <w:rPr>
          <w:rFonts w:hint="eastAsia"/>
          <w:color w:val="FF0000"/>
          <w:lang w:val="en-US" w:eastAsia="zh-CN"/>
        </w:rPr>
        <w:t>1</w:t>
      </w:r>
      <w:r>
        <w:rPr>
          <w:rFonts w:hint="eastAsia"/>
          <w:color w:val="FF0000"/>
          <w:lang w:eastAsia="zh-CN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27689,125877,161968,21196,173313,107548,1201,126274,111404,133188,182086,3662,58166,53786,58428,124080,118401,39399,201173,78074,67031,207382,149350,20574,3594,2463,195025,18202,174650,1252,5208,212753,13609,201172,88801,24907,204294,221181,185564,19608,39048,210421,188622,211920,211501,36094,136362,199547,3133,74180,100534,34060,107651,165585,172487,162146,152231,185260,163227,48482,198284,194346,190422,137713,189673,124894,17276,40989,182090,206855,74180,59781,39498,90432,105835,54653,56793,117446,39234,39926,124097,145563,159753,54212,197687,17316,177846,1237,121223,56622,45512,204069,155599,209419,12131,45064,10545,210655,17260,151531,145350,115396,1633,4279,205309,1516,164901,94644,44460,39495,14393,95810,63464,131078,368,88662,186704,134968,150816,108717,62650,17301,226397,30908,10909,113,77,226397,115179,124670,187719,358,179,3641,95,209768,110301,4760,132120,208873,176949,187591,191581,16570,106288,11703,8092,155344,29712,13491,138183,196610,220178,203131,184357,390,182317,143017,18276,168749,136810,55573,172652,1265,45647,189678,197368,88827,43464,87947,24928,107843,59936,88771,213419,131373,15322,522,2307,133193,1267,56954,26203,2752,13564,23091,72582,214448,87711,163373,150009,60325,112534,188557,47728,182085,130285,157616,198378,91847,206690,160490,178459,115729,144578,201138,185643,204303,207204,196622,52008,182647,127453,163598,93377,42955,101454,42955,101454,184684,114687,141233,137775,123748,737,11998,54359,7202,132529,1273,1264,171316,28360,143216,94090,146,190969,127087,203166,17313,1841,1241,42643,6046,43012,1804,12587,185513,9863,1555,197701,2317,3862,35144,55449,120877,27632,27632,157343,139743,1299,44368,58262,42965,1212,136522,192265,112010,162538,1489,49944,44734,113618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药品黄色价签（2）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27623,729,48566,108906,54126,73374,225347,63772,56449,82190,1466,39164,63543,164495,92637,39476,185549,39476,9208,201273,25559,169770,156879,41077,208351,52105,172547,64749,198141,1544,67759,184599,8425,15124,2321,56370,186741,158211,83269,39719,145119,18703,26448,1636,183041,62873,26023,146460,1362,14567,19559,3241,210499,66292,201309,200897,66290,112547,114827,220517,157471,172642,1788.1810,75480,153440,200855,47918,112546,1644,118020,151010,10594,38039,150866,72159,201039,1531,191034,125169,219044,54176,56783,49118,10367,14685,68790,38127,58880,37803,12716,14572,14569,3702,47830,153410,243,17217,12019,42781,173320,1946,163226,178016,178937,25464,75235,122181,159559,2806,59581,62171,115408,170101,179237,106233,2519,59682,38126,74917,123486,130864,50498,1967,15223,152524,191374,27733,26371,46462,59340,98990,956,17294,88854,62718,46433,40793,27269,222085,188564,173043,33149,13250,72817,72813,939,31200,64749,198141,1544,67759,184599,15124,8425,56370,2321,186741,158211,83269,39719,145119,14771,192737,1636,134628,26448,18703,26023,62873,183041,210499,3241,19559,14567,1362,146460,139495,1375,121129,81936,75452,44901,39353,148769,135655,222896,176472,1314,71520,218704,57129,219041,56875,220224,1367,44903,1312,1391,58052,58027,131562,87942,1662,1944,13625,152624,169470,158590,114683,31227,72353,47394,182718,2755,8514,179653,873,60203,4897,832,110029,913,17403,59712,139933,31358,88816,53784,14246,3664,74054,124138,69172,82089,55663,99653,12582,10540,1829,3075,33977,183811,201495,131284,110737,58522,161198,24527,137250,139200,110208,138568,174662,11661,290581,167998,168406,48505,212527,217848,208936,198899,198896,100799,4331,63,60,122679,64765,7882,180599,137157,222895,10636,139497,139494,2548,195938,1287,184102,34489,59899,17026,4809,9341,230247,55824,100719,14684,219745,165252,155553,203603,59759,132558,70,283461,94870,2232,218480,556,168283,176650,207271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商品黄色价签（1）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155188,206504,195932,155192,195005,193427,180226,180229,179811,210559,38857,195932,94707,112759,210183,195013,218131,218127,210183,119012,219015,81859,146398,170165,213518,231593,205450,206506,208805,208796,95474,155183,155186,155187,43862,95475,179926,43861,179876,43864,168291,155184,129729,193303,198687,210703,212765,213344,192199,169463,178361,135051,135024,201240,214824,128486,201197,214833,215153,183974,131813,214822,210313,131807,124635,131811,124626,189663,189661,210846,218947,209341,217484,215601,215611,201122,211591,190105,199682,215618,199139,132583,131813,215168,190104,86520,206785,215542,199121,215616,229782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color w:val="FF0000"/>
          <w:lang w:val="en-US" w:eastAsia="zh-CN"/>
        </w:rPr>
        <w:t>商品黄色价签（2</w:t>
      </w:r>
      <w:bookmarkStart w:id="0" w:name="_GoBack"/>
      <w:bookmarkEnd w:id="0"/>
      <w:r>
        <w:rPr>
          <w:rFonts w:hint="eastAsia"/>
          <w:color w:val="FF0000"/>
          <w:lang w:val="en-US" w:eastAsia="zh-CN"/>
        </w:rPr>
        <w:t>）</w:t>
      </w:r>
      <w:r>
        <w:rPr>
          <w:rFonts w:hint="eastAsia"/>
          <w:lang w:val="en-US" w:eastAsia="zh-CN"/>
        </w:rPr>
        <w:t>168354,205079,213652,176893,184288,178291,199159,134828,178470,143462,160697,160698,178469,178293,156165,190277,132672,23862,23858,196400,196401,212525,152744,75285,166005,128692,140586,154583,174367,219409,93389,206430,105303,206440,105329,148025,206429,219439,219440,219434,231060,231069,231099,231070,231044,199784,231036,187927,158951,158952,158954,155193,222495,57068,210817,204971,210323,210826,183419,210819,200107,166670,166671,218904,185350,215271,191176,150087,172377,172340,214778,150090,191110,150094,150088,150089,150093,57459,183897,214827,210461,144395,217458,217460,134529,124629,169237,131806,183794,190515,217947,217952,192579,199109,153486,25,182964,206341,182634,215070,190556,182962,184676,184673,224162,208433,206765,162497,113783,113782,218580,218575,214104,214105,214626,218220,223600,218216,127505,198856,207713,168601,212141,212106,158803,165998,219410,178401,208794,198079,214547,226469,201567,221104,210556,212552,212549,212553,212551,227523,167971,201566,197529,219551,195199,223527,201581,169248,139658,201818,218360,203507,78006,216634,220987,203689,179394,179830,179828,179829,201570,187318,15208,84940,204438,224929,187787,201116,107890,213692,215646,215649,215613,215618,197589,215780,212872,197588,215780,215636,215801,152385,215648,165227,215608,215647,215818,158358,214836,54421,215805,214176,214178,214179,214180,215646,93495,212920,184704,90320,201113,168354,218112,201118,223258,187104,188286,199122,214835,199124,215641,214830,99296,199874,215126,201216,199128,199877,199873,215969,213842,213796,215125,74308,214837,183963,218035,154542,201122,168654,165958,215812,188287,199134,199381,199131,199141,199132,199143,199133,215969,215167,140412,140405,140406,201111,214824,214825,215123,185391,227886,224227,224228,194255,196661,224154,214823,67402</w:t>
      </w:r>
    </w:p>
    <w:p>
      <w:pPr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2917"/>
    <w:rsid w:val="07A252B5"/>
    <w:rsid w:val="07BE3A7F"/>
    <w:rsid w:val="0C741652"/>
    <w:rsid w:val="1A01625C"/>
    <w:rsid w:val="1AC217DA"/>
    <w:rsid w:val="2141102A"/>
    <w:rsid w:val="2E1D349F"/>
    <w:rsid w:val="3B624E48"/>
    <w:rsid w:val="4ABE1794"/>
    <w:rsid w:val="5382152B"/>
    <w:rsid w:val="585C51D9"/>
    <w:rsid w:val="613A6C1A"/>
    <w:rsid w:val="620C721E"/>
    <w:rsid w:val="657A1A10"/>
    <w:rsid w:val="69FD2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2021-11-24T09:21:20Z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FB7855DF77FC4D00B66F7B1B713965AE</vt:lpwstr>
  </property>
</Properties>
</file>