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东南</w:t>
      </w:r>
      <w:r>
        <w:rPr>
          <w:rFonts w:hint="eastAsia"/>
          <w:b/>
          <w:bCs/>
        </w:rPr>
        <w:t>片区巡店发现的问题：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店长带教新员工方面，部分新店长管理能力与人员带教方面经验欠缺，新到员工</w:t>
      </w:r>
      <w:r>
        <w:rPr>
          <w:rFonts w:hint="eastAsia"/>
          <w:lang w:val="en-US" w:eastAsia="zh-CN"/>
        </w:rPr>
        <w:t>学不到更多东西，也</w:t>
      </w:r>
      <w:r>
        <w:rPr>
          <w:rFonts w:hint="eastAsia"/>
        </w:rPr>
        <w:t>不容易留下来。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部分实习员工比较腼腆，不好意思开口与顾客交流。</w:t>
      </w:r>
      <w:r>
        <w:rPr>
          <w:rFonts w:hint="eastAsia"/>
          <w:lang w:val="en-US" w:eastAsia="zh-CN"/>
        </w:rPr>
        <w:t>门店新员工疾病方面知识欠缺，联合用药方面也没有经验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部分C类门店客流少效期较多。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特别公济桥、元华二巷、紫薇东路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品牌月养生堂任务不能刷社保卡受影响，部分门店员工专业知识还不足，任务完成率不高。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环保</w:t>
      </w:r>
      <w:r>
        <w:rPr>
          <w:rFonts w:hint="eastAsia"/>
        </w:rPr>
        <w:t>口袋缺货,顾客购药没有袋子</w:t>
      </w:r>
      <w:r>
        <w:rPr>
          <w:rFonts w:hint="eastAsia"/>
          <w:lang w:val="en-US" w:eastAsia="zh-CN"/>
        </w:rPr>
        <w:t>装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口罩</w:t>
      </w:r>
      <w:r>
        <w:rPr>
          <w:rFonts w:hint="eastAsia"/>
          <w:lang w:val="en-US" w:eastAsia="zh-CN"/>
        </w:rPr>
        <w:t>较多，半年效期的成人、儿童口罩都比较多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手工优惠额度少，（大源北街、观音桥、紫薇东路、万科、天久北巷）现在公司的明星服务抽奖，生日券，日历券，需要手工折扣，有时会员价取消会员价没有及时更换到价签手工折扣，效期品种卖了还是需要手工折扣，保健品不能刷卡平时没有折扣，打个折下来又几十没得了，其他药店价格太低了，经常顾客反映我们价格高，还是只有手工折扣，后面再报超低特价，每周一三五都会发红包领取的顾客可以享受全场7.5折，平时有顾客需要购买一些金额较大的想要促成订单要优惠，门店附近也有保健品可以刷社保卡的门店，为了留顾客有时也只有手工打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0E9E"/>
    <w:multiLevelType w:val="singleLevel"/>
    <w:tmpl w:val="26540E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63F9"/>
    <w:rsid w:val="1C9A6949"/>
    <w:rsid w:val="575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片区主管电脑</dc:creator>
  <cp:lastModifiedBy>爱上蓝天白云</cp:lastModifiedBy>
  <dcterms:modified xsi:type="dcterms:W3CDTF">2020-07-12T14:27:01Z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