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A9" w:rsidRDefault="00D372A9" w:rsidP="00D372A9">
      <w:pPr>
        <w:spacing w:line="220" w:lineRule="atLeast"/>
        <w:ind w:firstLineChars="150" w:firstLine="330"/>
        <w:rPr>
          <w:rFonts w:hint="eastAsia"/>
        </w:rPr>
      </w:pPr>
      <w:r>
        <w:rPr>
          <w:rFonts w:hint="eastAsia"/>
        </w:rPr>
        <w:t>我与太极的故事</w:t>
      </w:r>
    </w:p>
    <w:p w:rsidR="00D372A9" w:rsidRDefault="00D372A9" w:rsidP="00D372A9">
      <w:pPr>
        <w:spacing w:line="220" w:lineRule="atLeast"/>
        <w:ind w:firstLineChars="150" w:firstLine="330"/>
        <w:rPr>
          <w:rFonts w:hint="eastAsia"/>
        </w:rPr>
      </w:pPr>
      <w:r>
        <w:rPr>
          <w:rFonts w:hint="eastAsia"/>
        </w:rPr>
        <w:t>时间如白驹过隙，从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至今加入太极已有一年多接近两年了，成为一名太极大药房连锁有限公司的员工，我是幸运的，因为有着重视，和关心我综合素质提高的太极大药房连锁有限公司，有着传我经验，助我成长的同事，让我专业知识更加的丰富多彩。</w:t>
      </w:r>
    </w:p>
    <w:p w:rsidR="00D372A9" w:rsidRDefault="00D372A9" w:rsidP="00D372A9">
      <w:pPr>
        <w:spacing w:line="220" w:lineRule="atLeast"/>
        <w:rPr>
          <w:rFonts w:hint="eastAsia"/>
        </w:rPr>
      </w:pPr>
      <w:r>
        <w:rPr>
          <w:rFonts w:hint="eastAsia"/>
        </w:rPr>
        <w:t>如果把太极比作大家庭，我们就是其中的孩子，让每个人都获得成长与财富，而我们家庭成员也无比的敬爱与拥戴着太极，并无怨无悔的维护着整个大家庭的利益。</w:t>
      </w:r>
    </w:p>
    <w:p w:rsidR="00D372A9" w:rsidRDefault="00D372A9" w:rsidP="00D372A9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在为太极集团奉献实践中，使我更加的自信，让我在挑战中成长，才有我人生中的一缕风采，任何成长绝不会是一帆风顺的，老一辈的优秀员工为我们树立了榜样，我要像他们一样在岗位上不断的历练腾飞的翅膀，向着更广阔的天空去探索，去翱翔！</w:t>
      </w:r>
    </w:p>
    <w:p w:rsidR="00D372A9" w:rsidRDefault="00D372A9" w:rsidP="00D372A9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今天，我们见证了历史，与太极精英们共同磨练智慧的灵光，未来，历史将见证我们，与后来者一起分享收获的馨香。</w:t>
      </w:r>
    </w:p>
    <w:p w:rsidR="004358AB" w:rsidRDefault="00D372A9" w:rsidP="00D372A9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让我们在太极大药房连锁有限公司的正确领导下，奋发图强，积极上进，去开创太极大药房连锁有限公司更加辉煌，更加灿烂的明天！</w:t>
      </w:r>
    </w:p>
    <w:p w:rsidR="00D372A9" w:rsidRDefault="00D372A9" w:rsidP="00D372A9">
      <w:pPr>
        <w:spacing w:line="220" w:lineRule="atLeast"/>
        <w:rPr>
          <w:rFonts w:hint="eastAsia"/>
        </w:rPr>
      </w:pPr>
    </w:p>
    <w:p w:rsidR="00D372A9" w:rsidRDefault="00D372A9" w:rsidP="00D372A9">
      <w:pPr>
        <w:spacing w:line="220" w:lineRule="atLeast"/>
      </w:pPr>
      <w:r>
        <w:rPr>
          <w:rFonts w:hint="eastAsia"/>
        </w:rPr>
        <w:t xml:space="preserve">                                                                                  </w:t>
      </w:r>
      <w:r>
        <w:rPr>
          <w:rFonts w:hint="eastAsia"/>
        </w:rPr>
        <w:t>陈琪</w:t>
      </w:r>
      <w:r>
        <w:rPr>
          <w:rFonts w:hint="eastAsia"/>
        </w:rPr>
        <w:t xml:space="preserve">     2019.12.18</w:t>
      </w:r>
    </w:p>
    <w:sectPr w:rsidR="00D372A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  <w:rsid w:val="00D372A9"/>
    <w:rsid w:val="00D7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2019-12-18T05:25:00Z</dcterms:modified>
</cp:coreProperties>
</file>